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F0" w:rsidRDefault="000B20F0" w:rsidP="000B20F0">
      <w:pPr>
        <w:ind w:left="142"/>
        <w:jc w:val="both"/>
        <w:rPr>
          <w:rFonts w:ascii="Verdana" w:hAnsi="Verdana" w:cs="Arial"/>
          <w:sz w:val="20"/>
        </w:rPr>
      </w:pPr>
      <w:r w:rsidRPr="000B20F0">
        <w:rPr>
          <w:rFonts w:ascii="Verdana" w:hAnsi="Verdana" w:cs="Arial"/>
          <w:b/>
          <w:sz w:val="20"/>
        </w:rPr>
        <w:t>DELIBERAÇÃO CEE/MS N.° 11.950</w:t>
      </w:r>
      <w:r w:rsidRPr="000B20F0">
        <w:rPr>
          <w:rFonts w:ascii="Verdana" w:hAnsi="Verdana" w:cs="Arial"/>
          <w:sz w:val="20"/>
        </w:rPr>
        <w:t xml:space="preserve">, DE 05 DE MARÇO DE 2020 - aprova o Projeto Pedagógico do Curso para a oferta do Curso de Especialização Técnica em Radioterapia – Eixo Tecnológico: Ambiente e Saúde – Educação Profissional Técnica de Nível Médio, autorizado pela Deliberação CEE/MS n.º 11.757, de 09 de setembro de 2019, na </w:t>
      </w:r>
      <w:r w:rsidRPr="000B20F0">
        <w:rPr>
          <w:rFonts w:ascii="Verdana" w:hAnsi="Verdana" w:cs="Arial"/>
          <w:b/>
          <w:sz w:val="20"/>
        </w:rPr>
        <w:t>Escola Paulo Freire Cursos Técnicos</w:t>
      </w:r>
      <w:r w:rsidRPr="000B20F0">
        <w:rPr>
          <w:rFonts w:ascii="Verdana" w:hAnsi="Verdana" w:cs="Arial"/>
          <w:sz w:val="20"/>
        </w:rPr>
        <w:t xml:space="preserve">, situada na Rua Jeribá, n.º 653, Chácara Cachoeira, município de Campo Grande, MS. </w:t>
      </w:r>
      <w:r w:rsidRPr="00613615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10.111</w:t>
      </w:r>
      <w:r w:rsidRPr="00613615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1</w:t>
      </w:r>
      <w:r w:rsidRPr="00613615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3/2020</w:t>
      </w:r>
      <w:r w:rsidRPr="00613615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4</w:t>
      </w:r>
      <w:r w:rsidR="00770DA8">
        <w:rPr>
          <w:rFonts w:ascii="Verdana" w:hAnsi="Verdana" w:cs="Arial"/>
          <w:sz w:val="20"/>
        </w:rPr>
        <w:t>0</w:t>
      </w:r>
      <w:r w:rsidRPr="00613615">
        <w:rPr>
          <w:rFonts w:ascii="Verdana" w:hAnsi="Verdana" w:cs="Arial"/>
          <w:sz w:val="20"/>
        </w:rPr>
        <w:t>.</w:t>
      </w:r>
    </w:p>
    <w:p w:rsidR="00483061" w:rsidRDefault="00483061" w:rsidP="000B20F0">
      <w:pPr>
        <w:ind w:left="142"/>
        <w:jc w:val="both"/>
        <w:rPr>
          <w:rFonts w:ascii="Verdana" w:hAnsi="Verdana" w:cs="Arial"/>
          <w:b/>
          <w:color w:val="2B2B2B"/>
        </w:rPr>
      </w:pPr>
      <w:r w:rsidRPr="00483061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11.766</w:t>
      </w:r>
      <w:r w:rsidRPr="00483061">
        <w:rPr>
          <w:rFonts w:ascii="Verdana" w:hAnsi="Verdana" w:cs="Arial"/>
          <w:color w:val="000000" w:themeColor="text1"/>
          <w:sz w:val="20"/>
          <w:szCs w:val="20"/>
        </w:rPr>
        <w:t xml:space="preserve">, DE 02 DE OUTUBRO DE 2019 - aprova o Projeto Pedagógico do Curso e autoriza o funcionamento do Curso de Especialização Técnica em Urgência e Emergência – Eixo Tecnológico: Ambiente e Saúde – Educação Profissional Técnica de Nível Médio, na </w:t>
      </w:r>
      <w:r w:rsidRPr="00483061">
        <w:rPr>
          <w:rFonts w:ascii="Verdana" w:hAnsi="Verdana" w:cs="Arial"/>
          <w:b/>
          <w:color w:val="000000" w:themeColor="text1"/>
          <w:sz w:val="20"/>
          <w:szCs w:val="20"/>
        </w:rPr>
        <w:t>Escola Paulo Freire Cursos Técnicos</w:t>
      </w:r>
      <w:r w:rsidRPr="00483061">
        <w:rPr>
          <w:rFonts w:ascii="Verdana" w:hAnsi="Verdana" w:cs="Arial"/>
          <w:color w:val="000000" w:themeColor="text1"/>
          <w:sz w:val="20"/>
          <w:szCs w:val="20"/>
        </w:rPr>
        <w:t xml:space="preserve">, localizada na Rua Jeribá, n.º 653, Chácara Cachoeira, município de Campo Grande, MS, pelo prazo de três anos.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, pág</w:t>
      </w: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cs="Arial"/>
          <w:color w:val="000000" w:themeColor="text1"/>
          <w:sz w:val="20"/>
          <w:szCs w:val="20"/>
        </w:rPr>
        <w:t>18 e 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  <w:r>
        <w:rPr>
          <w:rFonts w:ascii="Verdana" w:hAnsi="Verdana" w:cs="Arial"/>
          <w:b/>
          <w:color w:val="2B2B2B"/>
        </w:rPr>
        <w:t xml:space="preserve"> </w:t>
      </w:r>
    </w:p>
    <w:p w:rsidR="00292784" w:rsidRDefault="00292784" w:rsidP="00292784">
      <w:pPr>
        <w:jc w:val="both"/>
        <w:rPr>
          <w:rFonts w:ascii="Verdana" w:hAnsi="Verdana" w:cs="Arial"/>
          <w:b/>
          <w:color w:val="2B2B2B"/>
        </w:rPr>
      </w:pPr>
      <w:r w:rsidRPr="00E22315">
        <w:rPr>
          <w:rFonts w:ascii="Verdana" w:hAnsi="Verdana" w:cs="Arial"/>
          <w:b/>
          <w:color w:val="2B2B2B"/>
        </w:rPr>
        <w:t>DELIBERAÇÃO CEE/MS N.° 11.757</w:t>
      </w:r>
      <w:r w:rsidRPr="00292784">
        <w:rPr>
          <w:rFonts w:ascii="Verdana" w:hAnsi="Verdana" w:cs="Arial"/>
          <w:color w:val="2B2B2B"/>
        </w:rPr>
        <w:t xml:space="preserve">, DE 09 DE SETEMBRO DE 2019 - aprova o Projeto Pedagógico do Curso e autoriza o funcionamento do Curso de Especialização Técnica em Radioterapia – Eixo Tecnológico: Ambiente e Saúde – Educação Profissional Técnica de Nível Médio, na </w:t>
      </w:r>
      <w:r w:rsidRPr="00E22315">
        <w:rPr>
          <w:rFonts w:ascii="Verdana" w:hAnsi="Verdana" w:cs="Arial"/>
          <w:b/>
          <w:color w:val="2B2B2B"/>
        </w:rPr>
        <w:t>Escola Paulo Freire Cursos Técnicos</w:t>
      </w:r>
      <w:r w:rsidRPr="00292784">
        <w:rPr>
          <w:rFonts w:ascii="Verdana" w:hAnsi="Verdana" w:cs="Arial"/>
          <w:color w:val="2B2B2B"/>
        </w:rPr>
        <w:t xml:space="preserve">, situada na Rua Jeribá, n.º 653, Chácara Cachoeira, município de Campo Grande, MS, pelo prazo de três anos. Publicada no Diário Oficial do Estado nº 9.987, de 16/9/2019, pág. </w:t>
      </w:r>
      <w:r w:rsidR="003555DF">
        <w:rPr>
          <w:rFonts w:ascii="Verdana" w:hAnsi="Verdana" w:cs="Arial"/>
          <w:color w:val="2B2B2B"/>
        </w:rPr>
        <w:t>41</w:t>
      </w:r>
      <w:r w:rsidRPr="00292784">
        <w:rPr>
          <w:rFonts w:ascii="Verdana" w:hAnsi="Verdana" w:cs="Arial"/>
          <w:color w:val="2B2B2B"/>
        </w:rPr>
        <w:t>.</w:t>
      </w:r>
    </w:p>
    <w:p w:rsidR="00B83F51" w:rsidRDefault="00B83F51" w:rsidP="00C603FD">
      <w:pPr>
        <w:spacing w:before="120"/>
        <w:jc w:val="both"/>
        <w:textAlignment w:val="baseline"/>
        <w:rPr>
          <w:rFonts w:ascii="Verdana" w:eastAsia="Arial Unicode MS" w:hAnsi="Verdana"/>
          <w:b/>
          <w:sz w:val="20"/>
          <w:szCs w:val="20"/>
        </w:rPr>
      </w:pPr>
      <w:r w:rsidRPr="00B83F51">
        <w:rPr>
          <w:rFonts w:ascii="Verdana" w:hAnsi="Verdana" w:cs="Arial"/>
          <w:b/>
          <w:color w:val="2B2B2B"/>
        </w:rPr>
        <w:t>DELIBERAÇÃO CEE/MS N.° 11.493</w:t>
      </w:r>
      <w:r w:rsidRPr="00B83F51">
        <w:rPr>
          <w:rFonts w:ascii="Verdana" w:hAnsi="Verdana" w:cs="Arial"/>
          <w:color w:val="2B2B2B"/>
        </w:rPr>
        <w:t xml:space="preserve">, DE 6 DE NOVEMBRO DE 2018 - adita aos atos concessivos da Deliberação CEE/MS n.º 10.689, de 11 de dezembro de 2015, concedidos à </w:t>
      </w:r>
      <w:r w:rsidRPr="00B83F51">
        <w:rPr>
          <w:rFonts w:ascii="Verdana" w:hAnsi="Verdana" w:cs="Arial"/>
          <w:b/>
          <w:color w:val="2B2B2B"/>
        </w:rPr>
        <w:t>Escola Paulo Freire Cursos Técnicos</w:t>
      </w:r>
      <w:r w:rsidRPr="00B83F51">
        <w:rPr>
          <w:rFonts w:ascii="Verdana" w:hAnsi="Verdana" w:cs="Arial"/>
          <w:color w:val="2B2B2B"/>
        </w:rPr>
        <w:t xml:space="preserve">, situada na Rua Jeribá, n.º 653, Chácara Cachoeira, município de Campo Grande, MS, a oferta do Curso Técnico em Enfermagem – Eixo Tecnológico: Ambiente e Saúde – Educação Profissional Técnica de Nível Médio, a ser operacionalizado na Escola Municipal Pedro Aleixo, localizada no município de Sidrolândia, MS. </w:t>
      </w:r>
      <w:r>
        <w:rPr>
          <w:rFonts w:ascii="Verdana" w:hAnsi="Verdana" w:cs="Arial"/>
          <w:color w:val="2B2B2B"/>
        </w:rPr>
        <w:t>Publicada no Diário Oficial do Estado n.º 9.782, de 19/12/2018, pág. 7.</w:t>
      </w:r>
    </w:p>
    <w:p w:rsidR="00C603FD" w:rsidRPr="00FB44DA" w:rsidRDefault="00E04FC2" w:rsidP="00C603FD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E04FC2">
        <w:rPr>
          <w:rFonts w:ascii="Verdana" w:eastAsia="Arial Unicode MS" w:hAnsi="Verdana"/>
          <w:b/>
          <w:sz w:val="20"/>
          <w:szCs w:val="20"/>
        </w:rPr>
        <w:t>DELIBERAÇÃO CEE/MS N.° 11.459</w:t>
      </w:r>
      <w:r w:rsidRPr="00E04FC2">
        <w:rPr>
          <w:rFonts w:ascii="Verdana" w:eastAsia="Arial Unicode MS" w:hAnsi="Verdana"/>
          <w:sz w:val="20"/>
          <w:szCs w:val="20"/>
        </w:rPr>
        <w:t xml:space="preserve">, DE 17 DE SETEMBRO DE 2018 - reconhece o Curso Técnico em Podologia – Eixo Tecnológico: Ambiente e Saúde – Educação Profissional Técnica de Nível Médio, na </w:t>
      </w:r>
      <w:r w:rsidRPr="00E04FC2">
        <w:rPr>
          <w:rFonts w:ascii="Verdana" w:eastAsia="Arial Unicode MS" w:hAnsi="Verdana"/>
          <w:b/>
          <w:sz w:val="20"/>
          <w:szCs w:val="20"/>
        </w:rPr>
        <w:t>Escola Paulo Freire Cursos Técnicos</w:t>
      </w:r>
      <w:r w:rsidRPr="00E04FC2">
        <w:rPr>
          <w:rFonts w:ascii="Verdana" w:eastAsia="Arial Unicode MS" w:hAnsi="Verdana"/>
          <w:sz w:val="20"/>
          <w:szCs w:val="20"/>
        </w:rPr>
        <w:t>, situada na Rua Jeribá n.º 653, Chácara Cachoeira, município de Campo Grande, MS, pelo prazo de cinco anos.</w:t>
      </w:r>
      <w:r w:rsidR="00C603FD" w:rsidRPr="00C603FD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C603FD" w:rsidRPr="00FB44DA">
        <w:rPr>
          <w:rFonts w:ascii="Verdana" w:hAnsi="Verdana" w:cs="Arial"/>
          <w:color w:val="2B2B2B"/>
          <w:sz w:val="20"/>
          <w:szCs w:val="20"/>
        </w:rPr>
        <w:t xml:space="preserve">Publicada no Diário Oficial do Estado </w:t>
      </w:r>
      <w:r w:rsidR="003A127C">
        <w:rPr>
          <w:rFonts w:ascii="Verdana" w:hAnsi="Verdana" w:cs="Arial"/>
          <w:color w:val="2B2B2B"/>
          <w:sz w:val="20"/>
          <w:szCs w:val="20"/>
        </w:rPr>
        <w:t>n.º 9.750, de 26/09/2018, pág. 5</w:t>
      </w:r>
      <w:r w:rsidR="00C603FD" w:rsidRPr="00FB44DA">
        <w:rPr>
          <w:rFonts w:ascii="Verdana" w:hAnsi="Verdana" w:cs="Arial"/>
          <w:color w:val="2B2B2B"/>
          <w:sz w:val="20"/>
          <w:szCs w:val="20"/>
        </w:rPr>
        <w:t>.</w:t>
      </w:r>
    </w:p>
    <w:p w:rsidR="00E941F1" w:rsidRDefault="00E941F1" w:rsidP="00FB44DA">
      <w:pPr>
        <w:spacing w:before="120"/>
        <w:jc w:val="both"/>
        <w:textAlignment w:val="baseline"/>
        <w:rPr>
          <w:rFonts w:ascii="Verdana" w:hAnsi="Verdana" w:cs="Arial"/>
          <w:b/>
          <w:color w:val="2B2B2B"/>
          <w:sz w:val="20"/>
          <w:szCs w:val="20"/>
        </w:rPr>
      </w:pPr>
      <w:r w:rsidRPr="00E941F1">
        <w:rPr>
          <w:rFonts w:ascii="Verdana" w:eastAsia="Calibri" w:hAnsi="Verdana" w:cs="Times New Roman"/>
          <w:b/>
          <w:sz w:val="20"/>
          <w:szCs w:val="20"/>
        </w:rPr>
        <w:t>DELIBERAÇÃO CEE/MS N.° 11.448,</w:t>
      </w:r>
      <w:r w:rsidRPr="00E941F1">
        <w:rPr>
          <w:rFonts w:ascii="Verdana" w:eastAsia="Calibri" w:hAnsi="Verdana" w:cs="Times New Roman"/>
          <w:sz w:val="20"/>
          <w:szCs w:val="20"/>
        </w:rPr>
        <w:t xml:space="preserve"> DE 10 DE SETEMBRO DE 2018</w:t>
      </w:r>
      <w:r w:rsidRPr="00E941F1">
        <w:rPr>
          <w:rFonts w:ascii="Verdana" w:hAnsi="Verdana"/>
          <w:sz w:val="20"/>
          <w:szCs w:val="20"/>
        </w:rPr>
        <w:t xml:space="preserve"> - reconhece o Curso Técnico em Análises Clínicas – Eixo Tecnológico: Ambiente e Saúde – Educação Profissional Técnica de Nível Médio, na </w:t>
      </w:r>
      <w:r w:rsidRPr="00E941F1">
        <w:rPr>
          <w:rFonts w:ascii="Verdana" w:eastAsia="Arial Unicode MS" w:hAnsi="Verdana"/>
          <w:b/>
          <w:sz w:val="20"/>
          <w:szCs w:val="20"/>
        </w:rPr>
        <w:t>Escola Paulo Freire Cursos Técnicos</w:t>
      </w:r>
      <w:r w:rsidRPr="00E941F1">
        <w:rPr>
          <w:rFonts w:ascii="Verdana" w:eastAsia="Arial Unicode MS" w:hAnsi="Verdana"/>
          <w:sz w:val="20"/>
          <w:szCs w:val="20"/>
        </w:rPr>
        <w:t xml:space="preserve">, localizada na </w:t>
      </w:r>
      <w:r w:rsidRPr="00E941F1">
        <w:rPr>
          <w:rFonts w:ascii="Verdana" w:hAnsi="Verdana"/>
          <w:sz w:val="20"/>
          <w:szCs w:val="20"/>
        </w:rPr>
        <w:t xml:space="preserve">Rua Jeribá n.º 653, </w:t>
      </w:r>
      <w:r w:rsidRPr="00E941F1">
        <w:rPr>
          <w:rFonts w:ascii="Verdana" w:eastAsia="Arial Unicode MS" w:hAnsi="Verdana"/>
          <w:sz w:val="20"/>
          <w:szCs w:val="20"/>
        </w:rPr>
        <w:t>Chácara Cachoeira, município de Campo Grande, MS</w:t>
      </w:r>
      <w:r w:rsidRPr="00E941F1">
        <w:rPr>
          <w:rFonts w:ascii="Verdana" w:hAnsi="Verdana"/>
          <w:sz w:val="20"/>
          <w:szCs w:val="20"/>
        </w:rPr>
        <w:t>, pelo prazo de cinco anos.</w:t>
      </w:r>
      <w:r w:rsidR="00FB44DA" w:rsidRPr="00FB44DA">
        <w:rPr>
          <w:rFonts w:ascii="Verdana" w:hAnsi="Verdana" w:cs="Arial"/>
          <w:color w:val="2B2B2B"/>
        </w:rPr>
        <w:t xml:space="preserve"> </w:t>
      </w:r>
      <w:r w:rsidR="00FB44DA" w:rsidRPr="00FB44DA">
        <w:rPr>
          <w:rFonts w:ascii="Verdana" w:hAnsi="Verdana" w:cs="Arial"/>
          <w:color w:val="2B2B2B"/>
          <w:sz w:val="20"/>
          <w:szCs w:val="20"/>
        </w:rPr>
        <w:t xml:space="preserve">Publicada no Diário Oficial do Estado </w:t>
      </w:r>
      <w:r w:rsidR="00A05307">
        <w:rPr>
          <w:rFonts w:ascii="Verdana" w:hAnsi="Verdana" w:cs="Arial"/>
          <w:color w:val="2B2B2B"/>
          <w:sz w:val="20"/>
          <w:szCs w:val="20"/>
        </w:rPr>
        <w:t>n.º 9.750, de 26/09/2018, pág. 4</w:t>
      </w:r>
      <w:r w:rsidR="00FB44DA" w:rsidRPr="00FB44DA">
        <w:rPr>
          <w:rFonts w:ascii="Verdana" w:hAnsi="Verdana" w:cs="Arial"/>
          <w:color w:val="2B2B2B"/>
          <w:sz w:val="20"/>
          <w:szCs w:val="20"/>
        </w:rPr>
        <w:t>.</w:t>
      </w:r>
    </w:p>
    <w:p w:rsidR="00A27C38" w:rsidRPr="00A27C38" w:rsidRDefault="00A27C38" w:rsidP="00A27C38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A27C38">
        <w:rPr>
          <w:rFonts w:ascii="Verdana" w:hAnsi="Verdana" w:cs="Arial"/>
          <w:b/>
          <w:color w:val="2B2B2B"/>
          <w:sz w:val="20"/>
          <w:szCs w:val="20"/>
        </w:rPr>
        <w:t>DELIBERAÇÃO CEE/MS N.° 11.402</w:t>
      </w:r>
      <w:r w:rsidRPr="00A27C38">
        <w:rPr>
          <w:rFonts w:ascii="Verdana" w:hAnsi="Verdana" w:cs="Arial"/>
          <w:color w:val="2B2B2B"/>
          <w:sz w:val="20"/>
          <w:szCs w:val="20"/>
        </w:rPr>
        <w:t xml:space="preserve">, DE 3 DE JULHO DE 2018 - aprova o Projeto Pedagógico do Curso e autoriza o funcionamento do Curso Técnico em Farmácia – Eixo Tecnológico: Ambiente e Saúde – Educação Profissional Técnica de Nível </w:t>
      </w:r>
      <w:r w:rsidRPr="00A27C38">
        <w:rPr>
          <w:rFonts w:ascii="Verdana" w:hAnsi="Verdana" w:cs="Arial"/>
          <w:color w:val="2B2B2B"/>
          <w:sz w:val="20"/>
          <w:szCs w:val="20"/>
        </w:rPr>
        <w:lastRenderedPageBreak/>
        <w:t xml:space="preserve">Médio, na </w:t>
      </w:r>
      <w:r w:rsidRPr="00A27C38">
        <w:rPr>
          <w:rFonts w:ascii="Verdana" w:hAnsi="Verdana" w:cs="Arial"/>
          <w:b/>
          <w:color w:val="2B2B2B"/>
          <w:sz w:val="20"/>
          <w:szCs w:val="20"/>
        </w:rPr>
        <w:t>Escola Paulo Freire Cursos Técnicos</w:t>
      </w:r>
      <w:r w:rsidRPr="00A27C38">
        <w:rPr>
          <w:rFonts w:ascii="Verdana" w:hAnsi="Verdana" w:cs="Arial"/>
          <w:color w:val="2B2B2B"/>
          <w:sz w:val="20"/>
          <w:szCs w:val="20"/>
        </w:rPr>
        <w:t xml:space="preserve">, sediada na Rua Jeribá, n.º 653, Chácara Cachoeira, município de Campo Grande, MS. 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9.696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13/07</w:t>
      </w:r>
      <w:r w:rsidRPr="008C4D74">
        <w:rPr>
          <w:rFonts w:ascii="Verdana" w:hAnsi="Verdana" w:cs="Arial"/>
          <w:color w:val="2B2B2B"/>
          <w:sz w:val="20"/>
          <w:szCs w:val="20"/>
        </w:rPr>
        <w:t>/2008, pág.</w:t>
      </w:r>
      <w:r>
        <w:rPr>
          <w:rFonts w:ascii="Verdana" w:hAnsi="Verdana" w:cs="Arial"/>
          <w:color w:val="2B2B2B"/>
          <w:sz w:val="20"/>
          <w:szCs w:val="20"/>
        </w:rPr>
        <w:t>4</w:t>
      </w:r>
      <w:r w:rsidRPr="008C4D74">
        <w:rPr>
          <w:rFonts w:ascii="Verdana" w:hAnsi="Verdana" w:cs="Arial"/>
          <w:color w:val="2B2B2B"/>
          <w:sz w:val="20"/>
          <w:szCs w:val="20"/>
        </w:rPr>
        <w:t>.</w:t>
      </w:r>
    </w:p>
    <w:p w:rsidR="00226D8E" w:rsidRPr="00226D8E" w:rsidRDefault="00226D8E" w:rsidP="00226D8E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226D8E">
        <w:rPr>
          <w:rFonts w:ascii="Verdana" w:hAnsi="Verdana" w:cs="Arial"/>
          <w:b/>
          <w:color w:val="2B2B2B"/>
          <w:sz w:val="20"/>
          <w:szCs w:val="20"/>
        </w:rPr>
        <w:t>DELIBERAÇÃO CEE/MS N.° 11.397</w:t>
      </w:r>
      <w:r w:rsidRPr="00226D8E">
        <w:rPr>
          <w:rFonts w:ascii="Verdana" w:hAnsi="Verdana" w:cs="Arial"/>
          <w:color w:val="2B2B2B"/>
          <w:sz w:val="20"/>
          <w:szCs w:val="20"/>
        </w:rPr>
        <w:t xml:space="preserve">, DE 2 DE JULHO DE 2018 - reconhece o Curso Técnico em Óptica – Eixo Tecnológico: Ambiente e Saúde – Educação Profissional Técnica de Nível Médio, na </w:t>
      </w:r>
      <w:r w:rsidRPr="00226D8E">
        <w:rPr>
          <w:rFonts w:ascii="Verdana" w:hAnsi="Verdana" w:cs="Arial"/>
          <w:b/>
          <w:color w:val="2B2B2B"/>
          <w:sz w:val="20"/>
          <w:szCs w:val="20"/>
        </w:rPr>
        <w:t>Escola Paulo Freire Cursos Técnicos</w:t>
      </w:r>
      <w:r w:rsidRPr="00226D8E">
        <w:rPr>
          <w:rFonts w:ascii="Verdana" w:hAnsi="Verdana" w:cs="Arial"/>
          <w:color w:val="2B2B2B"/>
          <w:sz w:val="20"/>
          <w:szCs w:val="20"/>
        </w:rPr>
        <w:t xml:space="preserve">, situada na Rua Jeribá n.º 653, Chácara Cachoeira, município de Campo Grande, MS, pelo prazo de quatro anos. 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9.696</w:t>
      </w:r>
      <w:r w:rsidRPr="008C4D74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13/07</w:t>
      </w:r>
      <w:r w:rsidRPr="008C4D74">
        <w:rPr>
          <w:rFonts w:ascii="Verdana" w:hAnsi="Verdana" w:cs="Arial"/>
          <w:color w:val="2B2B2B"/>
          <w:sz w:val="20"/>
          <w:szCs w:val="20"/>
        </w:rPr>
        <w:t>/2008, pág. 3.</w:t>
      </w:r>
    </w:p>
    <w:p w:rsidR="00B22FD6" w:rsidRPr="00B22FD6" w:rsidRDefault="008F0EA2" w:rsidP="00B22FD6">
      <w:pPr>
        <w:jc w:val="both"/>
        <w:rPr>
          <w:rFonts w:ascii="Verdana" w:hAnsi="Verdana"/>
          <w:sz w:val="20"/>
          <w:szCs w:val="20"/>
        </w:rPr>
      </w:pPr>
      <w:r w:rsidRPr="00B22FD6">
        <w:rPr>
          <w:rFonts w:ascii="Verdana" w:hAnsi="Verdana"/>
          <w:b/>
          <w:sz w:val="20"/>
          <w:szCs w:val="20"/>
        </w:rPr>
        <w:t>DELIBERAÇÃO CEE/MS N.° 11.390</w:t>
      </w:r>
      <w:r w:rsidRPr="00B22FD6">
        <w:rPr>
          <w:rFonts w:ascii="Verdana" w:hAnsi="Verdana"/>
          <w:sz w:val="20"/>
          <w:szCs w:val="20"/>
        </w:rPr>
        <w:t xml:space="preserve">, DE 19 DE JUNHO DE 2018 - </w:t>
      </w:r>
      <w:r w:rsidRPr="00B22FD6">
        <w:rPr>
          <w:rFonts w:ascii="Verdana" w:eastAsia="Arial Unicode MS" w:hAnsi="Verdana"/>
          <w:sz w:val="20"/>
          <w:szCs w:val="20"/>
        </w:rPr>
        <w:t xml:space="preserve">adita aos atos concessivos da Deliberação CEE/MS n.º 10.689, de 11 de dezembro de 2015, concedidos à </w:t>
      </w:r>
      <w:r w:rsidRPr="00B22FD6">
        <w:rPr>
          <w:rFonts w:ascii="Verdana" w:eastAsia="Arial Unicode MS" w:hAnsi="Verdana"/>
          <w:b/>
          <w:sz w:val="20"/>
          <w:szCs w:val="20"/>
        </w:rPr>
        <w:t>Escola Paulo Freire Cursos Técnicos</w:t>
      </w:r>
      <w:r w:rsidRPr="00B22FD6">
        <w:rPr>
          <w:rFonts w:ascii="Verdana" w:eastAsia="Arial Unicode MS" w:hAnsi="Verdana"/>
          <w:sz w:val="20"/>
          <w:szCs w:val="20"/>
        </w:rPr>
        <w:t xml:space="preserve">, situada na </w:t>
      </w:r>
      <w:r w:rsidRPr="00B22FD6">
        <w:rPr>
          <w:rFonts w:ascii="Verdana" w:hAnsi="Verdana"/>
          <w:sz w:val="20"/>
          <w:szCs w:val="20"/>
        </w:rPr>
        <w:t xml:space="preserve">Rua Jeribá n.º 653, </w:t>
      </w:r>
      <w:r w:rsidRPr="00B22FD6">
        <w:rPr>
          <w:rFonts w:ascii="Verdana" w:eastAsia="Arial Unicode MS" w:hAnsi="Verdana"/>
          <w:sz w:val="20"/>
          <w:szCs w:val="20"/>
        </w:rPr>
        <w:t>Chácara Cachoeira, município de Campo Grande, MS</w:t>
      </w:r>
      <w:r w:rsidRPr="00B22FD6">
        <w:rPr>
          <w:rFonts w:ascii="Verdana" w:hAnsi="Verdana"/>
          <w:sz w:val="20"/>
          <w:szCs w:val="20"/>
        </w:rPr>
        <w:t xml:space="preserve">, a </w:t>
      </w:r>
      <w:r w:rsidRPr="00B22FD6">
        <w:rPr>
          <w:rFonts w:ascii="Verdana" w:eastAsia="Arial Unicode MS" w:hAnsi="Verdana"/>
          <w:sz w:val="20"/>
          <w:szCs w:val="20"/>
        </w:rPr>
        <w:t xml:space="preserve">oferta do </w:t>
      </w:r>
      <w:r w:rsidRPr="00B22FD6">
        <w:rPr>
          <w:rFonts w:ascii="Verdana" w:hAnsi="Verdana"/>
          <w:sz w:val="20"/>
          <w:szCs w:val="20"/>
        </w:rPr>
        <w:t>Curso Técnico em Enfermagem – Eixo Tecnológico: Ambiente e Saúde – Educação Profissional Técnica de Nível Médio, a ser operacionalizado na Escola Municipal Pedro Aleixo, localizada no município de Sidrolândia, MS, exclusivamente</w:t>
      </w:r>
      <w:r w:rsidRPr="00B22FD6">
        <w:rPr>
          <w:rFonts w:ascii="Verdana" w:hAnsi="Verdana"/>
          <w:i/>
          <w:sz w:val="20"/>
          <w:szCs w:val="20"/>
        </w:rPr>
        <w:t xml:space="preserve"> </w:t>
      </w:r>
      <w:r w:rsidRPr="00B22FD6">
        <w:rPr>
          <w:rFonts w:ascii="Verdana" w:hAnsi="Verdana"/>
          <w:sz w:val="20"/>
          <w:szCs w:val="20"/>
        </w:rPr>
        <w:t>para fins de conclusão de estudos e expedição de diplomas aos alunos concluintes da turma em andamento.</w:t>
      </w:r>
      <w:r w:rsidR="00B22FD6" w:rsidRPr="00B22FD6">
        <w:rPr>
          <w:rFonts w:ascii="Verdana" w:hAnsi="Verdana"/>
          <w:sz w:val="20"/>
          <w:szCs w:val="20"/>
        </w:rPr>
        <w:t xml:space="preserve"> Publicad</w:t>
      </w:r>
      <w:r w:rsidR="005E499C">
        <w:rPr>
          <w:rFonts w:ascii="Verdana" w:hAnsi="Verdana"/>
          <w:sz w:val="20"/>
          <w:szCs w:val="20"/>
        </w:rPr>
        <w:t>a no Diário Oficial do Estado n.º</w:t>
      </w:r>
      <w:r w:rsidR="00B22FD6" w:rsidRPr="00B22FD6">
        <w:rPr>
          <w:rFonts w:ascii="Verdana" w:hAnsi="Verdana"/>
          <w:sz w:val="20"/>
          <w:szCs w:val="20"/>
        </w:rPr>
        <w:t xml:space="preserve"> 9.684, de 27/06/2018, pág. 6.</w:t>
      </w:r>
    </w:p>
    <w:p w:rsidR="000A3D7F" w:rsidRPr="008F0EA2" w:rsidRDefault="000A3D7F" w:rsidP="000A3D7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8F0EA2">
        <w:rPr>
          <w:rFonts w:ascii="Verdana" w:hAnsi="Verdana" w:cs="Arial"/>
          <w:b/>
          <w:sz w:val="20"/>
          <w:szCs w:val="20"/>
        </w:rPr>
        <w:t>DELIBERAÇÃO CEE/MS N.° 11.122,</w:t>
      </w:r>
      <w:r w:rsidRPr="008F0EA2">
        <w:rPr>
          <w:rFonts w:ascii="Verdana" w:hAnsi="Verdana" w:cs="Arial"/>
          <w:sz w:val="20"/>
          <w:szCs w:val="20"/>
        </w:rPr>
        <w:t xml:space="preserve"> DE 6 DE NOVEMBRO DE 2017 - aprova o Projeto Pedagógico do Curso e autoriza o funcionamento do Curso Técnico em Recursos Humanos – Eixo Tecnológico: Gestão e Negócios – Educação Profissional Técnica de Nível Médio, na </w:t>
      </w:r>
      <w:r w:rsidRPr="008F0EA2">
        <w:rPr>
          <w:rFonts w:ascii="Verdana" w:hAnsi="Verdana" w:cs="Arial"/>
          <w:b/>
          <w:sz w:val="20"/>
          <w:szCs w:val="20"/>
        </w:rPr>
        <w:t>Escola Paulo Freire Cursos Técnicos</w:t>
      </w:r>
      <w:r w:rsidRPr="008F0EA2">
        <w:rPr>
          <w:rFonts w:ascii="Verdana" w:hAnsi="Verdana" w:cs="Arial"/>
          <w:sz w:val="20"/>
          <w:szCs w:val="20"/>
        </w:rPr>
        <w:t>, localizada na Rua Jeribá n.º 653, Chácara Cachoeira, município de Campo Grande, MS. Publicada no Diário Oficial do Estado nº 9.538, de 23/11/2017, pág. 6.</w:t>
      </w:r>
    </w:p>
    <w:p w:rsidR="000A3D7F" w:rsidRPr="008F0EA2" w:rsidRDefault="000A3D7F" w:rsidP="00386020">
      <w:pPr>
        <w:spacing w:after="0" w:line="240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</w:p>
    <w:p w:rsidR="00386020" w:rsidRPr="008F0EA2" w:rsidRDefault="00B17367" w:rsidP="0038602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hAnsi="Verdana" w:cs="Arial"/>
          <w:b/>
          <w:sz w:val="20"/>
          <w:szCs w:val="20"/>
        </w:rPr>
        <w:t>DELIBERAÇÃO CEE/MS N.° 11.032</w:t>
      </w:r>
      <w:r w:rsidRPr="008F0EA2">
        <w:rPr>
          <w:rFonts w:ascii="Verdana" w:hAnsi="Verdana" w:cs="Arial"/>
          <w:sz w:val="20"/>
          <w:szCs w:val="20"/>
        </w:rPr>
        <w:t xml:space="preserve">, DE 8 DE MAIO DE 2017 – reconhece o Curso Técnico em Radiologia – Eixo Tecnológico: Ambiente e Saúde – Educação Profissional Técnica de Nível Médio, na </w:t>
      </w:r>
      <w:r w:rsidRPr="008F0EA2">
        <w:rPr>
          <w:rFonts w:ascii="Verdana" w:hAnsi="Verdana" w:cs="Arial"/>
          <w:b/>
          <w:sz w:val="20"/>
          <w:szCs w:val="20"/>
        </w:rPr>
        <w:t>Escola Paulo Freire Cursos Técnicos</w:t>
      </w:r>
      <w:r w:rsidRPr="008F0EA2">
        <w:rPr>
          <w:rFonts w:ascii="Verdana" w:hAnsi="Verdana" w:cs="Arial"/>
          <w:sz w:val="20"/>
          <w:szCs w:val="20"/>
        </w:rPr>
        <w:t xml:space="preserve">, localizada na Rua Jeribá, n.º 653, Chácara Cachoeira, Campo Grande, MS, pelo prazo de cinco anos. </w:t>
      </w:r>
      <w:r w:rsidR="00386020" w:rsidRPr="008F0EA2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nº 9.415, de 24/05/2017, pág. 3.</w:t>
      </w:r>
    </w:p>
    <w:p w:rsidR="00B17367" w:rsidRPr="008F0EA2" w:rsidRDefault="00B17367" w:rsidP="00E64259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E64259" w:rsidRPr="008F0EA2" w:rsidRDefault="00E64259" w:rsidP="00E64259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11.005, DE 6 DE MARÇO DE 2017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 xml:space="preserve"> – reconhece o Curso Técnico em Segurança do Trabalho – Eixo Tecnológico: Segurança – Educação Profissional Técnica de Nível Médio, na </w:t>
      </w:r>
      <w:r w:rsidRPr="008F0EA2">
        <w:rPr>
          <w:rFonts w:ascii="Verdana" w:eastAsia="Times New Roman" w:hAnsi="Verdana" w:cs="Arial"/>
          <w:b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nº 653, Chácara Cachoeira, Campo Grande, MS, pelo prazo de cinco anos. Publicada no Diário Oficial do Estado nº 9.383, de 04/04/2017, pág. 3.</w:t>
      </w:r>
    </w:p>
    <w:p w:rsidR="003278FB" w:rsidRPr="008F0EA2" w:rsidRDefault="003278FB" w:rsidP="00CD25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CD2598" w:rsidRPr="008F0EA2" w:rsidRDefault="00CD2598" w:rsidP="00CD25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DELIBERAÇÃO CEE/MS N.° 11.004, DE 6 DE MARÇO DE 2017 - 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 xml:space="preserve">reconhece o Curso Técnico em Química – Eixo Tecnológico: Produção Industrial – Educação Profissional Técnica de Nível Médio, na </w:t>
      </w:r>
      <w:r w:rsidRPr="008F0EA2">
        <w:rPr>
          <w:rFonts w:ascii="Verdana" w:eastAsia="Times New Roman" w:hAnsi="Verdana" w:cs="Arial"/>
          <w:b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nº 653, Chácara Cachoeira, Campo Grande, MS, pelo prazo de cinco anos. Publicada no Diário Oficial do Estado nº 9.383, de 04/04/2017, pág. 3.</w:t>
      </w:r>
    </w:p>
    <w:p w:rsidR="00CD2598" w:rsidRPr="008F0EA2" w:rsidRDefault="00CD2598" w:rsidP="00CD25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CD2598" w:rsidRPr="008F0EA2" w:rsidRDefault="00CD2598" w:rsidP="00CD2598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11.003, DE 6 DE MARÇO DE 2017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 xml:space="preserve"> - reconhece o Curso Técnico em Enfermagem – Eixo Tecnológico: Ambiente e Saúde – Educação Profissional Técnica de Nível Médio, na </w:t>
      </w:r>
      <w:r w:rsidRPr="008F0EA2">
        <w:rPr>
          <w:rFonts w:ascii="Verdana" w:eastAsia="Times New Roman" w:hAnsi="Verdana" w:cs="Arial"/>
          <w:b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na Rua Jeribá, nº 653, Chácara Cachoeira, Campo Grande, MS, pelo 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lastRenderedPageBreak/>
        <w:t>prazo de cinco anos. Publicada no Diário Oficial do Estado nº 9.383, de 04/04/2017, pág. 3.</w:t>
      </w:r>
    </w:p>
    <w:p w:rsidR="00AB07FC" w:rsidRPr="008F0EA2" w:rsidRDefault="00AB07FC" w:rsidP="00AB07F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10.914, DE 17 DE NOVEMBRO DE 2016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 – aprova o Projeto Pedagógico do Curso e autoriza o funcionamento do Curso Técnico em Óptica – Eixo Tecnológico: Ambiente e Saúde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n.º 653, Chácara Cachoeira, de Campo Grande,MS. Publicada no Diário Oficial do Estado nº 9.297, de 1º/12/2016, pág. 8</w:t>
      </w:r>
    </w:p>
    <w:p w:rsidR="00AB07FC" w:rsidRPr="008F0EA2" w:rsidRDefault="00AB07FC" w:rsidP="00AB07F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10.879, DE 7 DE NOVEMBRO DE 2016 – 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aprova o Projeto Pedagógico do Curso e autoriza o funcionamento do Curso Técnico em Análises Clínicas – Eixo Tecnológico: Ambiente e Saúde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653, Chácara Cachoeira, de Campo Grande,MS. Publicada no Diário Oficial do Estado nº 9.297, de 1º/12/2016, pág. 3.</w:t>
      </w:r>
    </w:p>
    <w:p w:rsidR="00AB07FC" w:rsidRPr="008F0EA2" w:rsidRDefault="00AB07FC" w:rsidP="00AB07F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10.878, DE 7 DE NOVEMBRO DE 2016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 – aprova o Projeto Pedagógico do Curso e autoriza o funcionamento do Curso Técnico em Nutrição e Dietética – Eixo Tecnológico: Ambiente e Saúde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653, Chácara Cachoeira, de Campo Grande,MS. Publicada no Diário Oficial do Estado nº 9.297, de 1º/12/2016, pág. 3.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10.719, DE 16 DE NOVEMBRO DE 2015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 – aprova o Projeto Pedagógico do Curso e autoriza o funcionamento do Curso Técnico em Segurança no Trabalho – Eixo Tecnológico: Segurança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n.º 653, Chácara Cachoeira, Campo Grande, MS. Publicada no Diário Oficial do Estado nº 9.063, de 10/12/2015, pág. 3.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10.718, DE 16 DE NOVEMBRO DE 2015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 – aprova o Projeto Pedagógico do Curso e autoriza o funcionamento do Curso Técnico em Podologia – Eixo Tecnológico: Ambiente e Saúde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n.º 653, Chácara Cachoeira, Campo Grande, MS. Publicada no Diário Oficial do Estado nº 9.063, de 10/12/2015, pág. 3.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10.689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DE 11 DE SETEMBRO DE 2015 – aprova o Projeto Pedagógico do Curso e autoriza o funcionamento do Curso Técnico em Enfermagem – Eixo Tecnológico: Ambiente e Saúde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Técnicos,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 localizada na Rua Jeribá, n.º 653, Chácara Cachoeira, Campo Grande, MS. Publicada no Diário Oficial do Estado nº 9.014, de 29/09/2015, pág. 8.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10.688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DE 11 DE SETEMBRO DE 2015 – aprova o Projeto Pedagógico do Curso e autoriza o funcionamento do Curso Técnico em Radiologia – Eixo Tecnológico: Ambiente e Saúde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Técnicos,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 localizada na Rua Jeribá, n.º 653, Chácara Cachoeira, Campo Grande, MS. Publicada no Diário Oficial do Estado nº 9.014, de 29/09/2015, pág. 8.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N.º 10.672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DE 20 DE JULHO DE 2015 -aprova o Projeto Pedagógico do Curso e autoriza o funcionamento do Curso Técnico em Química – Eixo Tecnológico: Produção Industrial – Educação Profissional Técnica de Nível Médio, na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localizada na Rua Jeribá, n.º 653, Bairro Chácara Cachoeira, Campo Grande, MS. Publicada no Diário Oficial do Estado nº 8.972 de 29/07/2015, pág.  11.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N.º 10.670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>, DE 13 DE JULHO DE 2015 – credencia a </w:t>
      </w:r>
      <w:r w:rsidRPr="008F0EA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Escola Paulo Freire Cursos Técnicos,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t xml:space="preserve"> localizada na Rua Jeribá, n.º 653, Bairro Chácara Cachoeira, Campo Grande, MS, para oferecer a Educação Profissional Técnica de Nível Médio, aprova o Projeto Pedagógico do Curso e autoriza o </w:t>
      </w:r>
      <w:r w:rsidRPr="008F0EA2">
        <w:rPr>
          <w:rFonts w:ascii="Verdana" w:eastAsia="Times New Roman" w:hAnsi="Verdana" w:cs="Arial"/>
          <w:sz w:val="20"/>
          <w:szCs w:val="20"/>
          <w:lang w:eastAsia="pt-BR"/>
        </w:rPr>
        <w:lastRenderedPageBreak/>
        <w:t>funcionamento do Curso Técnico em Administração – Eixo Tecnológico: Gestão e Negócios – Educação Profissional Técnica de Nível Médio, na referida instituição de ensino. Publicada no Diário Oficial do Estado nº 8.972 de 29/07/2015, pág. 10.</w:t>
      </w:r>
    </w:p>
    <w:p w:rsidR="00EB3DCC" w:rsidRPr="008F0EA2" w:rsidRDefault="00EB3DCC" w:rsidP="00EB3DC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EB3DCC" w:rsidRPr="008F0EA2" w:rsidRDefault="00EB3DCC" w:rsidP="00AB07FC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9C3D72" w:rsidRPr="008F0EA2" w:rsidRDefault="009C3D72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9C3D72" w:rsidRPr="008F0EA2" w:rsidSect="00802B2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B07FC"/>
    <w:rsid w:val="00017F40"/>
    <w:rsid w:val="000446D2"/>
    <w:rsid w:val="00054157"/>
    <w:rsid w:val="00084800"/>
    <w:rsid w:val="000A3D7F"/>
    <w:rsid w:val="000B20F0"/>
    <w:rsid w:val="00135BCE"/>
    <w:rsid w:val="001540AB"/>
    <w:rsid w:val="001846D2"/>
    <w:rsid w:val="001937BF"/>
    <w:rsid w:val="00224572"/>
    <w:rsid w:val="00226D8E"/>
    <w:rsid w:val="00241164"/>
    <w:rsid w:val="00292784"/>
    <w:rsid w:val="003278FB"/>
    <w:rsid w:val="003555DF"/>
    <w:rsid w:val="00386020"/>
    <w:rsid w:val="003A127C"/>
    <w:rsid w:val="00483061"/>
    <w:rsid w:val="005B68BA"/>
    <w:rsid w:val="005E499C"/>
    <w:rsid w:val="006009A3"/>
    <w:rsid w:val="0067335D"/>
    <w:rsid w:val="006C3138"/>
    <w:rsid w:val="0071050C"/>
    <w:rsid w:val="007228EC"/>
    <w:rsid w:val="00723860"/>
    <w:rsid w:val="00752515"/>
    <w:rsid w:val="00770DA8"/>
    <w:rsid w:val="00802B27"/>
    <w:rsid w:val="008F0EA2"/>
    <w:rsid w:val="009C3D72"/>
    <w:rsid w:val="00A05307"/>
    <w:rsid w:val="00A06B12"/>
    <w:rsid w:val="00A27C38"/>
    <w:rsid w:val="00A62720"/>
    <w:rsid w:val="00A8755F"/>
    <w:rsid w:val="00AB07FC"/>
    <w:rsid w:val="00B17367"/>
    <w:rsid w:val="00B22FD6"/>
    <w:rsid w:val="00B43961"/>
    <w:rsid w:val="00B500E8"/>
    <w:rsid w:val="00B76AD1"/>
    <w:rsid w:val="00B83F51"/>
    <w:rsid w:val="00BA25D9"/>
    <w:rsid w:val="00C540E9"/>
    <w:rsid w:val="00C603FD"/>
    <w:rsid w:val="00C60595"/>
    <w:rsid w:val="00C84929"/>
    <w:rsid w:val="00CD2598"/>
    <w:rsid w:val="00D23FFD"/>
    <w:rsid w:val="00DC2A53"/>
    <w:rsid w:val="00E04FC2"/>
    <w:rsid w:val="00E22315"/>
    <w:rsid w:val="00E64259"/>
    <w:rsid w:val="00E86394"/>
    <w:rsid w:val="00E941F1"/>
    <w:rsid w:val="00EB343A"/>
    <w:rsid w:val="00EB3DCC"/>
    <w:rsid w:val="00EC79DE"/>
    <w:rsid w:val="00ED7011"/>
    <w:rsid w:val="00EE77D2"/>
    <w:rsid w:val="00F1364E"/>
    <w:rsid w:val="00F65F61"/>
    <w:rsid w:val="00FB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7367"/>
    <w:rPr>
      <w:b/>
      <w:bCs/>
    </w:rPr>
  </w:style>
  <w:style w:type="paragraph" w:styleId="Corpodetexto">
    <w:name w:val="Body Text"/>
    <w:basedOn w:val="Normal"/>
    <w:link w:val="CorpodetextoChar"/>
    <w:rsid w:val="000A3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3D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1612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34</cp:revision>
  <dcterms:created xsi:type="dcterms:W3CDTF">2017-02-22T14:43:00Z</dcterms:created>
  <dcterms:modified xsi:type="dcterms:W3CDTF">2020-03-11T15:06:00Z</dcterms:modified>
</cp:coreProperties>
</file>